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25727" w14:textId="77777777"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14:paraId="4BA64849" w14:textId="3FC9A3CD" w:rsidR="0077100C" w:rsidRPr="007500AD" w:rsidRDefault="00183852" w:rsidP="007710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E8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383E85">
        <w:rPr>
          <w:rFonts w:ascii="Times New Roman" w:hAnsi="Times New Roman" w:cs="Times New Roman"/>
          <w:sz w:val="24"/>
          <w:szCs w:val="24"/>
        </w:rPr>
        <w:t>г</w:t>
      </w:r>
      <w:r w:rsidRPr="00383E85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383E85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3D2FF3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383E8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B34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383E85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383E85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383E8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8C5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100C" w:rsidRPr="007500AD">
        <w:rPr>
          <w:rFonts w:ascii="Times New Roman" w:hAnsi="Times New Roman" w:cs="Times New Roman"/>
          <w:sz w:val="24"/>
          <w:szCs w:val="24"/>
        </w:rPr>
        <w:t xml:space="preserve">от </w:t>
      </w:r>
      <w:r w:rsidR="00B343CB" w:rsidRPr="00B343CB">
        <w:rPr>
          <w:rFonts w:ascii="Times New Roman" w:hAnsi="Times New Roman" w:cs="Times New Roman"/>
          <w:sz w:val="24"/>
          <w:szCs w:val="24"/>
        </w:rPr>
        <w:t>24</w:t>
      </w:r>
      <w:r w:rsidR="0077100C">
        <w:rPr>
          <w:rFonts w:ascii="Times New Roman" w:hAnsi="Times New Roman" w:cs="Times New Roman"/>
          <w:sz w:val="24"/>
          <w:szCs w:val="24"/>
        </w:rPr>
        <w:t>.</w:t>
      </w:r>
      <w:r w:rsidR="0077100C" w:rsidRPr="007500AD">
        <w:rPr>
          <w:rFonts w:ascii="Times New Roman" w:hAnsi="Times New Roman" w:cs="Times New Roman"/>
          <w:sz w:val="24"/>
          <w:szCs w:val="24"/>
        </w:rPr>
        <w:t xml:space="preserve">06.2021 № </w:t>
      </w:r>
      <w:r w:rsidR="00B343CB" w:rsidRPr="00B343CB">
        <w:rPr>
          <w:rFonts w:ascii="Times New Roman" w:hAnsi="Times New Roman" w:cs="Times New Roman"/>
          <w:sz w:val="24"/>
          <w:szCs w:val="24"/>
        </w:rPr>
        <w:t>406</w:t>
      </w:r>
      <w:r w:rsidR="0077100C" w:rsidRPr="007500AD">
        <w:rPr>
          <w:rFonts w:ascii="Times New Roman" w:hAnsi="Times New Roman" w:cs="Times New Roman"/>
          <w:sz w:val="24"/>
          <w:szCs w:val="24"/>
        </w:rPr>
        <w:t xml:space="preserve">-ПР </w:t>
      </w:r>
      <w:r w:rsidR="00B343CB" w:rsidRPr="00B343CB">
        <w:rPr>
          <w:rFonts w:ascii="Times New Roman" w:hAnsi="Times New Roman" w:cs="Times New Roman"/>
          <w:sz w:val="24"/>
          <w:szCs w:val="24"/>
        </w:rPr>
        <w:t>проектной документации «Реконструкция причального комплекса «Тамарин» пос. Соловецкий»</w:t>
      </w:r>
      <w:r w:rsidR="0077100C" w:rsidRPr="007500AD">
        <w:rPr>
          <w:rFonts w:ascii="Times New Roman" w:hAnsi="Times New Roman" w:cs="Times New Roman"/>
          <w:sz w:val="24"/>
          <w:szCs w:val="24"/>
        </w:rPr>
        <w:t xml:space="preserve">. Срок проведения государственной экологической экспертизы </w:t>
      </w:r>
      <w:r w:rsidR="00B343CB" w:rsidRPr="00B343CB">
        <w:rPr>
          <w:rFonts w:ascii="Times New Roman" w:hAnsi="Times New Roman" w:cs="Times New Roman"/>
          <w:sz w:val="24"/>
          <w:szCs w:val="24"/>
        </w:rPr>
        <w:t>2 (</w:t>
      </w:r>
      <w:r w:rsidR="00B343CB">
        <w:rPr>
          <w:rFonts w:ascii="Times New Roman" w:hAnsi="Times New Roman" w:cs="Times New Roman"/>
          <w:sz w:val="24"/>
          <w:szCs w:val="24"/>
        </w:rPr>
        <w:t>два) месяца</w:t>
      </w:r>
      <w:r w:rsidR="0077100C" w:rsidRPr="00B343CB">
        <w:rPr>
          <w:rFonts w:ascii="Times New Roman" w:hAnsi="Times New Roman" w:cs="Times New Roman"/>
          <w:sz w:val="24"/>
          <w:szCs w:val="24"/>
        </w:rPr>
        <w:t>.</w:t>
      </w:r>
    </w:p>
    <w:p w14:paraId="452FFF8C" w14:textId="322B3CD6" w:rsidR="00801B07" w:rsidRPr="00383E85" w:rsidRDefault="0077100C" w:rsidP="00771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AD">
        <w:rPr>
          <w:rFonts w:ascii="Times New Roman" w:hAnsi="Times New Roman" w:cs="Times New Roman"/>
          <w:sz w:val="24"/>
          <w:szCs w:val="24"/>
        </w:rPr>
        <w:t>Организационное заседание экспертной комиссии государственной экол</w:t>
      </w:r>
      <w:r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B343CB">
        <w:rPr>
          <w:rFonts w:ascii="Times New Roman" w:hAnsi="Times New Roman" w:cs="Times New Roman"/>
          <w:sz w:val="24"/>
          <w:szCs w:val="24"/>
        </w:rPr>
        <w:t>30</w:t>
      </w:r>
      <w:r w:rsidRPr="007500AD">
        <w:rPr>
          <w:rFonts w:ascii="Times New Roman" w:hAnsi="Times New Roman" w:cs="Times New Roman"/>
          <w:sz w:val="24"/>
          <w:szCs w:val="24"/>
        </w:rPr>
        <w:t xml:space="preserve"> июня 2021 года</w:t>
      </w:r>
      <w:r w:rsidRPr="004F1A7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343CB">
        <w:rPr>
          <w:rFonts w:ascii="Times New Roman" w:hAnsi="Times New Roman" w:cs="Times New Roman"/>
          <w:sz w:val="24"/>
          <w:szCs w:val="24"/>
        </w:rPr>
        <w:t>4</w:t>
      </w:r>
      <w:r w:rsidRPr="004F1A7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1A70">
        <w:rPr>
          <w:rFonts w:ascii="Times New Roman" w:hAnsi="Times New Roman" w:cs="Times New Roman"/>
          <w:sz w:val="24"/>
          <w:szCs w:val="24"/>
        </w:rPr>
        <w:t xml:space="preserve">0 мин в режиме </w:t>
      </w:r>
      <w:proofErr w:type="gramStart"/>
      <w:r w:rsidRPr="004F1A70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Pr="004F1A70">
        <w:rPr>
          <w:rFonts w:ascii="Times New Roman" w:hAnsi="Times New Roman" w:cs="Times New Roman"/>
          <w:sz w:val="24"/>
          <w:szCs w:val="24"/>
        </w:rPr>
        <w:t>.</w:t>
      </w:r>
      <w:r w:rsidR="00A313F3" w:rsidRPr="00383E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1B07" w:rsidRPr="00383E85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10340"/>
    <w:rsid w:val="000819C2"/>
    <w:rsid w:val="00085DB4"/>
    <w:rsid w:val="00091FED"/>
    <w:rsid w:val="000C1EA5"/>
    <w:rsid w:val="000F0279"/>
    <w:rsid w:val="0011103E"/>
    <w:rsid w:val="00130E03"/>
    <w:rsid w:val="00133E23"/>
    <w:rsid w:val="001526B4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3E85"/>
    <w:rsid w:val="003B70A0"/>
    <w:rsid w:val="003D197F"/>
    <w:rsid w:val="003D2FF3"/>
    <w:rsid w:val="003F5A6D"/>
    <w:rsid w:val="00425731"/>
    <w:rsid w:val="0046088F"/>
    <w:rsid w:val="0048143B"/>
    <w:rsid w:val="00484D15"/>
    <w:rsid w:val="004B537B"/>
    <w:rsid w:val="00522B6D"/>
    <w:rsid w:val="00563DE7"/>
    <w:rsid w:val="00574DC0"/>
    <w:rsid w:val="005E70BE"/>
    <w:rsid w:val="0061780E"/>
    <w:rsid w:val="00636ADE"/>
    <w:rsid w:val="006529AD"/>
    <w:rsid w:val="00667D3E"/>
    <w:rsid w:val="006A78B5"/>
    <w:rsid w:val="006B312E"/>
    <w:rsid w:val="006D423A"/>
    <w:rsid w:val="006E2899"/>
    <w:rsid w:val="006F34D8"/>
    <w:rsid w:val="00736759"/>
    <w:rsid w:val="0077100C"/>
    <w:rsid w:val="0078746F"/>
    <w:rsid w:val="00793F6B"/>
    <w:rsid w:val="007C7480"/>
    <w:rsid w:val="00801B07"/>
    <w:rsid w:val="00816A5E"/>
    <w:rsid w:val="00885819"/>
    <w:rsid w:val="008B2072"/>
    <w:rsid w:val="008C5376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92768"/>
    <w:rsid w:val="009B60CF"/>
    <w:rsid w:val="009B70DF"/>
    <w:rsid w:val="009D0C25"/>
    <w:rsid w:val="00A01872"/>
    <w:rsid w:val="00A313F3"/>
    <w:rsid w:val="00A3722B"/>
    <w:rsid w:val="00A811EA"/>
    <w:rsid w:val="00A96C95"/>
    <w:rsid w:val="00AA7203"/>
    <w:rsid w:val="00B03335"/>
    <w:rsid w:val="00B15991"/>
    <w:rsid w:val="00B343CB"/>
    <w:rsid w:val="00B36C89"/>
    <w:rsid w:val="00B46F2E"/>
    <w:rsid w:val="00B64B6F"/>
    <w:rsid w:val="00B71076"/>
    <w:rsid w:val="00BD3613"/>
    <w:rsid w:val="00BE1482"/>
    <w:rsid w:val="00C152C4"/>
    <w:rsid w:val="00C15BC4"/>
    <w:rsid w:val="00C51216"/>
    <w:rsid w:val="00C75AE5"/>
    <w:rsid w:val="00CA1DEA"/>
    <w:rsid w:val="00CF4C74"/>
    <w:rsid w:val="00D1608A"/>
    <w:rsid w:val="00D44C9F"/>
    <w:rsid w:val="00DA14A1"/>
    <w:rsid w:val="00DD7E27"/>
    <w:rsid w:val="00DE6958"/>
    <w:rsid w:val="00E44E4F"/>
    <w:rsid w:val="00EB437C"/>
    <w:rsid w:val="00EB7915"/>
    <w:rsid w:val="00EC4231"/>
    <w:rsid w:val="00EC7D90"/>
    <w:rsid w:val="00ED4EE3"/>
    <w:rsid w:val="00F250F6"/>
    <w:rsid w:val="00F33832"/>
    <w:rsid w:val="00F376BC"/>
    <w:rsid w:val="00F46EC3"/>
    <w:rsid w:val="00F619E8"/>
    <w:rsid w:val="00F818AC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8FDD"/>
  <w15:docId w15:val="{E5A77A92-8F47-47C3-A2C6-960DE9F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2</cp:revision>
  <cp:lastPrinted>2017-07-21T12:25:00Z</cp:lastPrinted>
  <dcterms:created xsi:type="dcterms:W3CDTF">2021-06-28T08:58:00Z</dcterms:created>
  <dcterms:modified xsi:type="dcterms:W3CDTF">2021-06-28T08:58:00Z</dcterms:modified>
</cp:coreProperties>
</file>